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ECEE4">
      <w:pPr>
        <w:numPr>
          <w:ilvl w:val="0"/>
          <w:numId w:val="0"/>
        </w:numPr>
        <w:suppressAutoHyphens/>
        <w:overflowPunct w:val="0"/>
        <w:spacing w:line="580" w:lineRule="exac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2082E8B7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pacing w:line="500" w:lineRule="exact"/>
        <w:ind w:firstLine="2200" w:firstLineChars="500"/>
        <w:jc w:val="both"/>
        <w:textAlignment w:val="auto"/>
        <w:rPr>
          <w:rFonts w:ascii="方正小标宋简体" w:hAnsi="文星标宋" w:eastAsia="方正小标宋简体" w:cs="宋体-18030"/>
          <w:sz w:val="44"/>
          <w:szCs w:val="44"/>
        </w:rPr>
      </w:pPr>
      <w:r>
        <w:rPr>
          <w:rFonts w:hint="eastAsia" w:ascii="方正小标宋简体" w:hAnsi="文星标宋" w:eastAsia="方正小标宋简体" w:cs="宋体-18030"/>
          <w:sz w:val="44"/>
          <w:szCs w:val="44"/>
          <w:lang w:eastAsia="zh-CN"/>
        </w:rPr>
        <w:t>个</w:t>
      </w:r>
      <w:r>
        <w:rPr>
          <w:rFonts w:hint="eastAsia" w:ascii="方正小标宋简体" w:hAnsi="文星标宋" w:eastAsia="方正小标宋简体" w:cs="宋体-1803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文星标宋" w:eastAsia="方正小标宋简体" w:cs="宋体-18030"/>
          <w:sz w:val="44"/>
          <w:szCs w:val="44"/>
          <w:lang w:eastAsia="zh-CN"/>
        </w:rPr>
        <w:t>人</w:t>
      </w:r>
      <w:r>
        <w:rPr>
          <w:rFonts w:hint="eastAsia" w:ascii="方正小标宋简体" w:hAnsi="文星标宋" w:eastAsia="方正小标宋简体" w:cs="宋体-1803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文星标宋" w:eastAsia="方正小标宋简体" w:cs="宋体-18030"/>
          <w:sz w:val="44"/>
          <w:szCs w:val="44"/>
        </w:rPr>
        <w:t>承  诺  书</w:t>
      </w:r>
    </w:p>
    <w:p w14:paraId="73F41DB4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pacing w:line="500" w:lineRule="exact"/>
        <w:jc w:val="center"/>
        <w:textAlignment w:val="auto"/>
        <w:rPr>
          <w:rFonts w:ascii="黑体" w:hAnsi="文星标宋" w:eastAsia="黑体" w:cs="宋体-18030"/>
          <w:sz w:val="30"/>
          <w:szCs w:val="30"/>
        </w:rPr>
      </w:pPr>
    </w:p>
    <w:p w14:paraId="3343E7D7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我自愿成为政府采购评审专家，遵守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政府采购法律法规</w:t>
      </w:r>
      <w:r>
        <w:rPr>
          <w:rFonts w:hint="eastAsia" w:ascii="仿宋_GB2312" w:eastAsia="仿宋_GB2312" w:cs="Times New Roman"/>
          <w:sz w:val="32"/>
          <w:szCs w:val="32"/>
        </w:rPr>
        <w:t>，履行评审专家义务，恪守评审专家纪律，坚决服从监督管理，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现作出以下承诺：</w:t>
      </w:r>
    </w:p>
    <w:p w14:paraId="6ADB0F85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  <w:t>专家选聘申请材料真实有效。</w:t>
      </w:r>
    </w:p>
    <w:p w14:paraId="4D4DE3BF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熟悉政府采购政策法规，熟知申请评审专业技术要求及行业发展现状，能胜任政府采购项目论证、评审、验收及咨询等相关工作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46B02EE2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身体健康，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以独立身份参加政府采购评审工作，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依法履行评审职责并承担相应的法律责任。</w:t>
      </w:r>
    </w:p>
    <w:p w14:paraId="07BFDDAA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  <w:t>严格遵守回避制度，对政府采购相关制度需要回避的情形主动申请回避。</w:t>
      </w:r>
    </w:p>
    <w:p w14:paraId="66244B64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  <w:t>遵守保密纪律，不私下接触供应商或其他利害关系人，不透露本人参评的信息，不泄露评审情况以及获悉的国家秘密、商业秘密等。</w:t>
      </w:r>
    </w:p>
    <w:p w14:paraId="0F64287A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  <w:t>严格遵守廉洁纪律要求，不接受、不索取利害关系人的非法利益或者好处。</w:t>
      </w:r>
    </w:p>
    <w:p w14:paraId="258A88A9"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  <w:lang w:eastAsia="zh-CN"/>
        </w:rPr>
        <w:t>如在采购活动中出现违反法律法规的行为，自愿接受相关部门的处理处罚。</w:t>
      </w:r>
    </w:p>
    <w:p w14:paraId="6251F148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1600" w:firstLineChars="500"/>
        <w:textAlignment w:val="auto"/>
        <w:rPr>
          <w:rFonts w:hint="eastAsia" w:ascii="仿宋_GB2312" w:eastAsia="仿宋_GB2312" w:cs="Times New Roman"/>
          <w:sz w:val="32"/>
          <w:szCs w:val="32"/>
          <w:highlight w:val="yellow"/>
        </w:rPr>
      </w:pPr>
    </w:p>
    <w:p w14:paraId="08CD79C0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1600" w:firstLineChars="500"/>
        <w:textAlignment w:val="auto"/>
        <w:rPr>
          <w:rFonts w:hint="eastAsia" w:ascii="仿宋_GB2312" w:eastAsia="仿宋_GB2312" w:cs="Times New Roman"/>
          <w:sz w:val="32"/>
          <w:szCs w:val="32"/>
        </w:rPr>
      </w:pPr>
    </w:p>
    <w:p w14:paraId="1FE24A5D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1600" w:firstLineChars="5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承 诺 人：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 w:cs="Times New Roman"/>
          <w:sz w:val="32"/>
          <w:szCs w:val="32"/>
        </w:rPr>
        <w:t>身份证号：</w:t>
      </w:r>
    </w:p>
    <w:p w14:paraId="7D35BF60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ind w:firstLine="5440" w:firstLineChars="1700"/>
        <w:jc w:val="left"/>
        <w:textAlignment w:val="auto"/>
        <w:rPr>
          <w:rFonts w:hint="eastAsia" w:ascii="仿宋_GB2312" w:eastAsia="仿宋_GB2312" w:cs="Times New Roman"/>
          <w:sz w:val="32"/>
          <w:szCs w:val="32"/>
        </w:rPr>
      </w:pPr>
    </w:p>
    <w:p w14:paraId="7D1DC87B">
      <w:pPr>
        <w:numPr>
          <w:ilvl w:val="0"/>
          <w:numId w:val="0"/>
        </w:numPr>
        <w:suppressAutoHyphens/>
        <w:overflowPunct w:val="0"/>
        <w:snapToGrid w:val="0"/>
        <w:spacing w:line="500" w:lineRule="exact"/>
        <w:ind w:firstLine="5440" w:firstLineChars="1700"/>
        <w:jc w:val="lef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</w:rPr>
        <w:t xml:space="preserve">年   月 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日</w:t>
      </w:r>
    </w:p>
    <w:sectPr>
      <w:footerReference r:id="rId3" w:type="default"/>
      <w:pgSz w:w="11906" w:h="16838"/>
      <w:pgMar w:top="1701" w:right="1417" w:bottom="1701" w:left="1417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宋体-18030">
    <w:altName w:val="微软雅黑"/>
    <w:panose1 w:val="00000000000000000000"/>
    <w:charset w:val="00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CA8B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8C544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8C544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7F6CFA"/>
    <w:multiLevelType w:val="singleLevel"/>
    <w:tmpl w:val="7F7F6C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D8"/>
    <w:rsid w:val="001D44C4"/>
    <w:rsid w:val="00471843"/>
    <w:rsid w:val="008C3184"/>
    <w:rsid w:val="009050A7"/>
    <w:rsid w:val="009A6A8F"/>
    <w:rsid w:val="00A612B2"/>
    <w:rsid w:val="00B7335C"/>
    <w:rsid w:val="00C10ED8"/>
    <w:rsid w:val="00C74633"/>
    <w:rsid w:val="00D3346E"/>
    <w:rsid w:val="00EC2211"/>
    <w:rsid w:val="00F900D1"/>
    <w:rsid w:val="11B9E996"/>
    <w:rsid w:val="1DB99313"/>
    <w:rsid w:val="1E792BEC"/>
    <w:rsid w:val="2FDEBC5B"/>
    <w:rsid w:val="37BEDEAF"/>
    <w:rsid w:val="37F56637"/>
    <w:rsid w:val="3BAFACA4"/>
    <w:rsid w:val="3FFB148F"/>
    <w:rsid w:val="4D2B69B7"/>
    <w:rsid w:val="5CB75884"/>
    <w:rsid w:val="5FFF9A69"/>
    <w:rsid w:val="66DA613C"/>
    <w:rsid w:val="676F8572"/>
    <w:rsid w:val="6F8E1A38"/>
    <w:rsid w:val="6FFE3B96"/>
    <w:rsid w:val="72786EF9"/>
    <w:rsid w:val="74CF983D"/>
    <w:rsid w:val="76DDCA74"/>
    <w:rsid w:val="76FE5592"/>
    <w:rsid w:val="77775D97"/>
    <w:rsid w:val="77ED78C6"/>
    <w:rsid w:val="79FF55C1"/>
    <w:rsid w:val="7A735800"/>
    <w:rsid w:val="7B9F3CB4"/>
    <w:rsid w:val="7C874C21"/>
    <w:rsid w:val="7F3FB85A"/>
    <w:rsid w:val="7F560558"/>
    <w:rsid w:val="7F6BE743"/>
    <w:rsid w:val="A6F3521D"/>
    <w:rsid w:val="B6D51697"/>
    <w:rsid w:val="BA7B23C6"/>
    <w:rsid w:val="DBAF1852"/>
    <w:rsid w:val="DFF33007"/>
    <w:rsid w:val="DFFD388F"/>
    <w:rsid w:val="EEE615B7"/>
    <w:rsid w:val="EFCE433E"/>
    <w:rsid w:val="EFF76896"/>
    <w:rsid w:val="F66BB180"/>
    <w:rsid w:val="F6F78AA0"/>
    <w:rsid w:val="F6FF552D"/>
    <w:rsid w:val="F73E6DF6"/>
    <w:rsid w:val="F7FD1C3C"/>
    <w:rsid w:val="F9B7027C"/>
    <w:rsid w:val="FFA3EA2B"/>
    <w:rsid w:val="FFDF3F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qFormat/>
    <w:uiPriority w:val="0"/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paragraph" w:customStyle="1" w:styleId="11">
    <w:name w:val="p16"/>
    <w:basedOn w:val="1"/>
    <w:qFormat/>
    <w:uiPriority w:val="0"/>
    <w:pPr>
      <w:widowControl/>
    </w:pPr>
    <w:rPr>
      <w:kern w:val="0"/>
      <w:szCs w:val="21"/>
    </w:rPr>
  </w:style>
  <w:style w:type="character" w:customStyle="1" w:styleId="12">
    <w:name w:val="font01"/>
    <w:basedOn w:val="6"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3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2643</Words>
  <Characters>2674</Characters>
  <Lines>2</Lines>
  <Paragraphs>1</Paragraphs>
  <TotalTime>0</TotalTime>
  <ScaleCrop>false</ScaleCrop>
  <LinksUpToDate>false</LinksUpToDate>
  <CharactersWithSpaces>3060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2024-04-11T17:16:00Z</dcterms:created>
  <dc:creator>1</dc:creator>
  <cp:lastModifiedBy>fkdit</cp:lastModifiedBy>
  <cp:lastPrinted>2025-04-03T11:19:00Z</cp:lastPrinted>
  <dcterms:modified xsi:type="dcterms:W3CDTF">2025-04-11T06:48:58Z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eyJoZGlkIjoiNDdlMDJkMWY0NzMwOTMyNjM3YWM1MjE4YWZjMjliZmIiLCJ1c2VySWQiOiI0NDMzMDY0MDMifQ==</vt:lpwstr>
  </property>
  <property fmtid="{D5CDD505-2E9C-101B-9397-08002B2CF9AE}" pid="4" name="ICV">
    <vt:lpwstr>3F39CF94693648E99959DAFD4AF62C0C_13</vt:lpwstr>
  </property>
</Properties>
</file>